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4767" w14:textId="77777777" w:rsidR="00B14524" w:rsidRDefault="00B14524" w:rsidP="00B14524">
      <w:pPr>
        <w:jc w:val="center"/>
        <w:rPr>
          <w:szCs w:val="24"/>
        </w:rPr>
      </w:pPr>
    </w:p>
    <w:p w14:paraId="1A37092C" w14:textId="77777777" w:rsidR="00B14524" w:rsidRDefault="00B14524" w:rsidP="00B14524">
      <w:pPr>
        <w:jc w:val="center"/>
        <w:rPr>
          <w:szCs w:val="24"/>
        </w:rPr>
      </w:pPr>
    </w:p>
    <w:p w14:paraId="4C678CCA" w14:textId="77777777" w:rsidR="00B14524" w:rsidRDefault="00B14524" w:rsidP="00B14524">
      <w:pPr>
        <w:jc w:val="center"/>
        <w:rPr>
          <w:szCs w:val="24"/>
        </w:rPr>
      </w:pPr>
    </w:p>
    <w:p w14:paraId="3B90F6E0" w14:textId="77777777" w:rsidR="00B14524" w:rsidRDefault="00B14524" w:rsidP="00B14524">
      <w:pPr>
        <w:jc w:val="center"/>
        <w:rPr>
          <w:szCs w:val="24"/>
        </w:rPr>
      </w:pPr>
    </w:p>
    <w:p w14:paraId="435BD2E1" w14:textId="77777777" w:rsidR="00B14524" w:rsidRDefault="00B14524" w:rsidP="00B14524">
      <w:pPr>
        <w:jc w:val="center"/>
        <w:rPr>
          <w:szCs w:val="24"/>
        </w:rPr>
      </w:pPr>
    </w:p>
    <w:p w14:paraId="34B5E3F8" w14:textId="77777777" w:rsidR="00B14524" w:rsidRPr="00B249FC" w:rsidRDefault="00B14524" w:rsidP="00B14524">
      <w:pPr>
        <w:jc w:val="center"/>
        <w:rPr>
          <w:szCs w:val="24"/>
        </w:rPr>
      </w:pPr>
      <w:r w:rsidRPr="00B249FC">
        <w:rPr>
          <w:szCs w:val="24"/>
        </w:rPr>
        <w:t>TITLE (ALL CAPS)</w:t>
      </w:r>
    </w:p>
    <w:p w14:paraId="40F77FF4" w14:textId="77777777" w:rsidR="00B14524" w:rsidRPr="00B249FC" w:rsidRDefault="00B14524" w:rsidP="00B14524">
      <w:pPr>
        <w:jc w:val="center"/>
        <w:rPr>
          <w:szCs w:val="24"/>
        </w:rPr>
      </w:pPr>
    </w:p>
    <w:p w14:paraId="71F48BD4" w14:textId="77777777" w:rsidR="00B14524" w:rsidRPr="00B249FC" w:rsidRDefault="00B14524" w:rsidP="00B14524">
      <w:pPr>
        <w:jc w:val="center"/>
        <w:rPr>
          <w:szCs w:val="24"/>
        </w:rPr>
      </w:pPr>
    </w:p>
    <w:p w14:paraId="4DA53C33" w14:textId="77777777" w:rsidR="00B14524" w:rsidRPr="00B249FC" w:rsidRDefault="00B14524" w:rsidP="00B14524">
      <w:pPr>
        <w:jc w:val="center"/>
        <w:rPr>
          <w:szCs w:val="24"/>
        </w:rPr>
      </w:pPr>
    </w:p>
    <w:p w14:paraId="570357DA" w14:textId="77777777" w:rsidR="00B14524" w:rsidRPr="00B249FC" w:rsidRDefault="00B14524" w:rsidP="00B14524">
      <w:pPr>
        <w:jc w:val="center"/>
        <w:rPr>
          <w:szCs w:val="24"/>
        </w:rPr>
      </w:pPr>
    </w:p>
    <w:p w14:paraId="364E328B" w14:textId="77777777" w:rsidR="00B14524" w:rsidRPr="00B249FC" w:rsidRDefault="00B14524" w:rsidP="00B14524">
      <w:pPr>
        <w:jc w:val="center"/>
        <w:rPr>
          <w:szCs w:val="24"/>
        </w:rPr>
      </w:pPr>
    </w:p>
    <w:p w14:paraId="70F5CAFF" w14:textId="77777777" w:rsidR="00B14524" w:rsidRPr="00B249FC" w:rsidRDefault="00B14524" w:rsidP="00B14524">
      <w:pPr>
        <w:jc w:val="center"/>
        <w:rPr>
          <w:szCs w:val="24"/>
        </w:rPr>
      </w:pPr>
    </w:p>
    <w:p w14:paraId="207983F0" w14:textId="77777777" w:rsidR="00B14524" w:rsidRPr="00B249FC" w:rsidRDefault="00B14524" w:rsidP="00B14524">
      <w:pPr>
        <w:jc w:val="center"/>
        <w:rPr>
          <w:szCs w:val="24"/>
        </w:rPr>
      </w:pPr>
    </w:p>
    <w:p w14:paraId="70C745DB" w14:textId="77777777" w:rsidR="00B14524" w:rsidRPr="00B249FC" w:rsidRDefault="00B14524" w:rsidP="00B14524">
      <w:pPr>
        <w:jc w:val="center"/>
        <w:rPr>
          <w:szCs w:val="24"/>
        </w:rPr>
      </w:pPr>
      <w:r w:rsidRPr="00B249FC">
        <w:rPr>
          <w:szCs w:val="24"/>
        </w:rPr>
        <w:t>BY</w:t>
      </w:r>
    </w:p>
    <w:p w14:paraId="27CFE130" w14:textId="77777777" w:rsidR="00B14524" w:rsidRPr="00B249FC" w:rsidRDefault="00B14524" w:rsidP="00B14524">
      <w:pPr>
        <w:jc w:val="center"/>
        <w:rPr>
          <w:szCs w:val="24"/>
        </w:rPr>
      </w:pPr>
    </w:p>
    <w:p w14:paraId="6CFEC760" w14:textId="77777777" w:rsidR="00B14524" w:rsidRPr="00B249FC" w:rsidRDefault="00B14524" w:rsidP="00B14524">
      <w:pPr>
        <w:jc w:val="center"/>
        <w:rPr>
          <w:szCs w:val="24"/>
        </w:rPr>
      </w:pPr>
      <w:r w:rsidRPr="00B249FC">
        <w:rPr>
          <w:szCs w:val="24"/>
        </w:rPr>
        <w:t>FULL NAME (ALL CAPS)</w:t>
      </w:r>
    </w:p>
    <w:p w14:paraId="05339F05" w14:textId="77777777" w:rsidR="00B14524" w:rsidRPr="00B249FC" w:rsidRDefault="00B14524" w:rsidP="00B14524">
      <w:pPr>
        <w:jc w:val="center"/>
        <w:rPr>
          <w:szCs w:val="24"/>
        </w:rPr>
      </w:pPr>
    </w:p>
    <w:p w14:paraId="28684115" w14:textId="77777777" w:rsidR="00B14524" w:rsidRPr="00B249FC" w:rsidRDefault="00B14524" w:rsidP="00B14524">
      <w:pPr>
        <w:jc w:val="center"/>
        <w:rPr>
          <w:szCs w:val="24"/>
        </w:rPr>
      </w:pPr>
    </w:p>
    <w:p w14:paraId="42959A4C" w14:textId="77777777" w:rsidR="00B14524" w:rsidRPr="00B249FC" w:rsidRDefault="00B14524" w:rsidP="00B14524">
      <w:pPr>
        <w:jc w:val="center"/>
        <w:rPr>
          <w:szCs w:val="24"/>
        </w:rPr>
      </w:pPr>
    </w:p>
    <w:p w14:paraId="004D1D05" w14:textId="77777777" w:rsidR="00B14524" w:rsidRPr="00B249FC" w:rsidRDefault="00B14524" w:rsidP="00B14524">
      <w:pPr>
        <w:jc w:val="center"/>
        <w:rPr>
          <w:szCs w:val="24"/>
        </w:rPr>
      </w:pPr>
    </w:p>
    <w:p w14:paraId="295F0044" w14:textId="77777777" w:rsidR="00B14524" w:rsidRPr="00B249FC" w:rsidRDefault="00B14524" w:rsidP="00B14524">
      <w:pPr>
        <w:jc w:val="center"/>
        <w:rPr>
          <w:szCs w:val="24"/>
        </w:rPr>
      </w:pPr>
    </w:p>
    <w:p w14:paraId="3C99F411" w14:textId="77777777" w:rsidR="00B14524" w:rsidRPr="00B249FC" w:rsidRDefault="00B14524" w:rsidP="00B14524">
      <w:pPr>
        <w:jc w:val="center"/>
        <w:rPr>
          <w:szCs w:val="24"/>
        </w:rPr>
      </w:pPr>
    </w:p>
    <w:p w14:paraId="7934FD59" w14:textId="77777777" w:rsidR="00B14524" w:rsidRPr="00B249FC" w:rsidRDefault="00B14524" w:rsidP="00B14524">
      <w:pPr>
        <w:jc w:val="center"/>
        <w:rPr>
          <w:szCs w:val="24"/>
        </w:rPr>
      </w:pPr>
    </w:p>
    <w:p w14:paraId="00E842FC" w14:textId="77777777" w:rsidR="00B14524" w:rsidRPr="00B249FC" w:rsidRDefault="00B14524" w:rsidP="00B14524">
      <w:pPr>
        <w:jc w:val="center"/>
        <w:rPr>
          <w:szCs w:val="24"/>
        </w:rPr>
      </w:pPr>
      <w:r w:rsidRPr="00B249FC">
        <w:rPr>
          <w:szCs w:val="24"/>
        </w:rPr>
        <w:t>DISSERTATION</w:t>
      </w:r>
    </w:p>
    <w:p w14:paraId="695E7691" w14:textId="77777777" w:rsidR="00B14524" w:rsidRPr="00B249FC" w:rsidRDefault="00B14524" w:rsidP="00B14524">
      <w:pPr>
        <w:jc w:val="center"/>
        <w:rPr>
          <w:szCs w:val="24"/>
        </w:rPr>
      </w:pPr>
    </w:p>
    <w:p w14:paraId="67F77B48" w14:textId="77777777" w:rsidR="00B14524" w:rsidRPr="00B249FC" w:rsidRDefault="00B14524" w:rsidP="00B14524">
      <w:pPr>
        <w:jc w:val="center"/>
        <w:rPr>
          <w:szCs w:val="24"/>
        </w:rPr>
      </w:pPr>
      <w:r w:rsidRPr="00B249FC">
        <w:rPr>
          <w:szCs w:val="24"/>
        </w:rPr>
        <w:t>Submitted in partial fulfillment of the requirements</w:t>
      </w:r>
    </w:p>
    <w:p w14:paraId="1C415FF6" w14:textId="3AD28691" w:rsidR="00B14524" w:rsidRPr="00B249FC" w:rsidRDefault="00B14524" w:rsidP="00B14524">
      <w:pPr>
        <w:jc w:val="center"/>
        <w:rPr>
          <w:szCs w:val="24"/>
        </w:rPr>
      </w:pPr>
      <w:r w:rsidRPr="00B249FC">
        <w:rPr>
          <w:szCs w:val="24"/>
        </w:rPr>
        <w:t xml:space="preserve">for the degree of </w:t>
      </w:r>
      <w:r w:rsidR="005E4440" w:rsidRPr="005E4440">
        <w:rPr>
          <w:szCs w:val="24"/>
        </w:rPr>
        <w:t>Doctor of Philosophy in Entomology</w:t>
      </w:r>
    </w:p>
    <w:p w14:paraId="130B1BF0" w14:textId="77777777" w:rsidR="00B14524" w:rsidRPr="00B249FC" w:rsidRDefault="00B14524" w:rsidP="00B14524">
      <w:pPr>
        <w:jc w:val="center"/>
        <w:rPr>
          <w:szCs w:val="24"/>
        </w:rPr>
      </w:pPr>
      <w:r w:rsidRPr="00B249FC">
        <w:rPr>
          <w:szCs w:val="24"/>
        </w:rPr>
        <w:t xml:space="preserve">in the Graduate College of the </w:t>
      </w:r>
    </w:p>
    <w:p w14:paraId="2C3B892D" w14:textId="77777777" w:rsidR="00B14524" w:rsidRPr="00B249FC" w:rsidRDefault="00B14524" w:rsidP="00B14524">
      <w:pPr>
        <w:jc w:val="center"/>
        <w:rPr>
          <w:szCs w:val="24"/>
        </w:rPr>
      </w:pPr>
      <w:r w:rsidRPr="00B249FC">
        <w:rPr>
          <w:szCs w:val="24"/>
        </w:rPr>
        <w:t>University of Illinois Urbana-Champaign, [year of conferral]</w:t>
      </w:r>
    </w:p>
    <w:p w14:paraId="030A45AA" w14:textId="77777777" w:rsidR="00B14524" w:rsidRPr="00B249FC" w:rsidRDefault="00B14524" w:rsidP="00B14524">
      <w:pPr>
        <w:jc w:val="center"/>
        <w:rPr>
          <w:szCs w:val="24"/>
        </w:rPr>
      </w:pPr>
    </w:p>
    <w:p w14:paraId="3C1F34B8" w14:textId="77777777" w:rsidR="00B14524" w:rsidRPr="00B249FC" w:rsidRDefault="00B14524" w:rsidP="00B14524">
      <w:pPr>
        <w:jc w:val="center"/>
        <w:rPr>
          <w:szCs w:val="24"/>
        </w:rPr>
      </w:pPr>
    </w:p>
    <w:p w14:paraId="143645E6" w14:textId="77777777" w:rsidR="00B14524" w:rsidRPr="00B249FC" w:rsidRDefault="00B14524" w:rsidP="00B14524">
      <w:pPr>
        <w:jc w:val="center"/>
        <w:rPr>
          <w:szCs w:val="24"/>
        </w:rPr>
      </w:pPr>
    </w:p>
    <w:p w14:paraId="012444E0" w14:textId="77777777" w:rsidR="00B14524" w:rsidRPr="00B249FC" w:rsidRDefault="00B14524" w:rsidP="00B14524">
      <w:pPr>
        <w:jc w:val="center"/>
        <w:rPr>
          <w:szCs w:val="24"/>
        </w:rPr>
      </w:pPr>
      <w:r w:rsidRPr="00B249FC">
        <w:rPr>
          <w:szCs w:val="24"/>
        </w:rPr>
        <w:t>Urbana, Illinois</w:t>
      </w:r>
    </w:p>
    <w:p w14:paraId="67730151" w14:textId="77777777" w:rsidR="00B14524" w:rsidRPr="00B249FC" w:rsidRDefault="00B14524" w:rsidP="00B14524">
      <w:pPr>
        <w:rPr>
          <w:szCs w:val="24"/>
        </w:rPr>
      </w:pPr>
    </w:p>
    <w:p w14:paraId="42066641" w14:textId="77777777" w:rsidR="00B14524" w:rsidRPr="00B249FC" w:rsidRDefault="00B14524" w:rsidP="00B14524">
      <w:pPr>
        <w:rPr>
          <w:szCs w:val="24"/>
        </w:rPr>
      </w:pPr>
    </w:p>
    <w:p w14:paraId="0A8DAB27" w14:textId="77777777" w:rsidR="00B14524" w:rsidRPr="00B249FC" w:rsidRDefault="00B14524" w:rsidP="00B14524">
      <w:pPr>
        <w:rPr>
          <w:szCs w:val="24"/>
        </w:rPr>
      </w:pPr>
    </w:p>
    <w:p w14:paraId="77EB9AFB" w14:textId="5AD02002" w:rsidR="00B14524" w:rsidRPr="00B249FC" w:rsidRDefault="00B14524" w:rsidP="00B14524">
      <w:pPr>
        <w:rPr>
          <w:szCs w:val="24"/>
        </w:rPr>
      </w:pPr>
      <w:r w:rsidRPr="00B249FC">
        <w:rPr>
          <w:szCs w:val="24"/>
        </w:rPr>
        <w:t>Doctoral Committee:</w:t>
      </w:r>
      <w:r w:rsidR="00B73AEE">
        <w:rPr>
          <w:rFonts w:eastAsia="Times New Roman"/>
        </w:rPr>
        <w:t xml:space="preserve">  </w:t>
      </w:r>
      <w:r w:rsidR="00B73AEE">
        <w:rPr>
          <w:szCs w:val="24"/>
        </w:rPr>
        <w:t xml:space="preserve">    </w:t>
      </w:r>
      <w:r w:rsidR="00B73AEE">
        <w:rPr>
          <w:rFonts w:eastAsia="Times New Roman"/>
        </w:rPr>
        <w:t xml:space="preserve"> </w:t>
      </w:r>
      <w:r w:rsidR="00B73AEE">
        <w:rPr>
          <w:szCs w:val="24"/>
        </w:rPr>
        <w:t>[Add one name per line; for example:]</w:t>
      </w:r>
    </w:p>
    <w:p w14:paraId="24A588A5" w14:textId="77777777" w:rsidR="00B14524" w:rsidRPr="00B249FC" w:rsidRDefault="00B14524" w:rsidP="00B14524">
      <w:pPr>
        <w:rPr>
          <w:szCs w:val="24"/>
        </w:rPr>
      </w:pPr>
      <w:r w:rsidRPr="00B249FC">
        <w:rPr>
          <w:szCs w:val="24"/>
        </w:rPr>
        <w:tab/>
      </w:r>
    </w:p>
    <w:p w14:paraId="73DCC8C4" w14:textId="77777777" w:rsidR="00B73AEE" w:rsidRDefault="00B14524" w:rsidP="00B73AEE">
      <w:pPr>
        <w:rPr>
          <w:szCs w:val="24"/>
        </w:rPr>
      </w:pPr>
      <w:r w:rsidRPr="00B249FC">
        <w:rPr>
          <w:szCs w:val="24"/>
        </w:rPr>
        <w:tab/>
      </w:r>
      <w:r w:rsidR="00B73AEE">
        <w:rPr>
          <w:szCs w:val="24"/>
        </w:rPr>
        <w:t xml:space="preserve">Professor John Doe, Chair and Director of Research </w:t>
      </w:r>
    </w:p>
    <w:p w14:paraId="780EFE43" w14:textId="77777777" w:rsidR="00B73AEE" w:rsidRDefault="00B73AEE" w:rsidP="00B73AEE">
      <w:pPr>
        <w:rPr>
          <w:szCs w:val="24"/>
        </w:rPr>
      </w:pPr>
      <w:r>
        <w:rPr>
          <w:szCs w:val="24"/>
        </w:rPr>
        <w:tab/>
        <w:t>Associate Professor Jane Doe</w:t>
      </w:r>
    </w:p>
    <w:p w14:paraId="74DDDF29" w14:textId="3C50B281" w:rsidR="00B73AEE" w:rsidRPr="00954CCC" w:rsidRDefault="00B73AEE" w:rsidP="00B73AEE">
      <w:pPr>
        <w:rPr>
          <w:szCs w:val="24"/>
        </w:rPr>
      </w:pPr>
      <w:r>
        <w:rPr>
          <w:szCs w:val="24"/>
        </w:rPr>
        <w:tab/>
        <w:t>Assistant Professor Jane Smith</w:t>
      </w:r>
    </w:p>
    <w:p w14:paraId="7BCCDE50" w14:textId="723D424E" w:rsidR="00D2788B" w:rsidRDefault="00B73AEE" w:rsidP="00B73AEE">
      <w:pPr>
        <w:rPr>
          <w:szCs w:val="24"/>
        </w:rPr>
      </w:pPr>
      <w:r w:rsidRPr="00B249FC">
        <w:rPr>
          <w:szCs w:val="24"/>
        </w:rPr>
        <w:tab/>
      </w:r>
      <w:r>
        <w:rPr>
          <w:szCs w:val="24"/>
        </w:rPr>
        <w:t>Dr. John Smith</w:t>
      </w:r>
    </w:p>
    <w:p w14:paraId="7D79982C" w14:textId="77777777" w:rsidR="00B14524" w:rsidRDefault="00B14524" w:rsidP="00D2788B"/>
    <w:p w14:paraId="6AB73D4D" w14:textId="462F5B24" w:rsidR="00E800E5" w:rsidRPr="00B14524" w:rsidRDefault="00EB5A3E" w:rsidP="00EB5A3E">
      <w:pPr>
        <w:spacing w:line="360" w:lineRule="auto"/>
        <w:jc w:val="center"/>
        <w:rPr>
          <w:b/>
        </w:rPr>
      </w:pPr>
      <w:r>
        <w:rPr>
          <w:b/>
        </w:rPr>
        <w:br w:type="page"/>
      </w:r>
      <w:r w:rsidR="00B14524" w:rsidRPr="00B14524">
        <w:rPr>
          <w:b/>
        </w:rPr>
        <w:lastRenderedPageBreak/>
        <w:t>ABSTRACT</w:t>
      </w:r>
    </w:p>
    <w:p w14:paraId="1D3D2974" w14:textId="694E0913" w:rsidR="00FB4954" w:rsidRDefault="00FB4954" w:rsidP="00EB5A3E">
      <w:pPr>
        <w:spacing w:line="360" w:lineRule="auto"/>
      </w:pPr>
    </w:p>
    <w:p w14:paraId="285F6531" w14:textId="6D7BD905" w:rsidR="00B14524" w:rsidRDefault="00B14524" w:rsidP="00EB5A3E">
      <w:pPr>
        <w:spacing w:line="360" w:lineRule="auto"/>
        <w:ind w:firstLine="720"/>
      </w:pPr>
      <w:r>
        <w:t>Enter your abstract here. The text should be in 10- or 12-point font and should be either 1.5 or double-spaced</w:t>
      </w:r>
      <w:r w:rsidR="00EB5A3E">
        <w:t>, consistent with the rest of your document</w:t>
      </w:r>
      <w:r>
        <w:t>. No images or footnotes may appear in the abstract.</w:t>
      </w:r>
      <w:r w:rsidR="00EB5A3E">
        <w:t xml:space="preserve"> Note: this page begins on Roman numeral “ii”.</w:t>
      </w:r>
    </w:p>
    <w:p w14:paraId="6EB9C93D" w14:textId="77777777" w:rsidR="00B14524" w:rsidRDefault="00B14524" w:rsidP="00EB5A3E">
      <w:pPr>
        <w:spacing w:line="360" w:lineRule="auto"/>
      </w:pPr>
    </w:p>
    <w:p w14:paraId="02A69454" w14:textId="14C57B89" w:rsidR="00B14524" w:rsidRPr="00B14524" w:rsidRDefault="00EB5A3E" w:rsidP="00FB392B">
      <w:pPr>
        <w:spacing w:line="360" w:lineRule="auto"/>
        <w:jc w:val="center"/>
        <w:rPr>
          <w:b/>
        </w:rPr>
      </w:pPr>
      <w:r>
        <w:br w:type="page"/>
      </w:r>
      <w:r w:rsidR="00B14524" w:rsidRPr="00B14524">
        <w:rPr>
          <w:b/>
        </w:rPr>
        <w:lastRenderedPageBreak/>
        <w:t>ACKNOWLEDGMENTS</w:t>
      </w:r>
    </w:p>
    <w:p w14:paraId="5419BCC7" w14:textId="7720F2B6" w:rsidR="00FB4954" w:rsidRDefault="00FB4954" w:rsidP="00FB392B">
      <w:pPr>
        <w:spacing w:line="360" w:lineRule="auto"/>
      </w:pPr>
    </w:p>
    <w:p w14:paraId="30383B98" w14:textId="63C56FE0" w:rsidR="00B14524" w:rsidRDefault="00B14524" w:rsidP="00FB392B">
      <w:pPr>
        <w:spacing w:line="360" w:lineRule="auto"/>
        <w:ind w:firstLine="720"/>
      </w:pPr>
      <w:r>
        <w:t>This page is optional. The text should be in either 10- or 12-point font and the line spacing should be either 1.5 or double-spaced</w:t>
      </w:r>
      <w:r w:rsidR="00FB392B">
        <w:t>, consistent with the rest of your document</w:t>
      </w:r>
      <w:r>
        <w:t xml:space="preserve">. </w:t>
      </w:r>
    </w:p>
    <w:p w14:paraId="785314DA" w14:textId="5114539D" w:rsidR="00B14524" w:rsidRDefault="00B14524" w:rsidP="00FB392B">
      <w:pPr>
        <w:spacing w:line="360" w:lineRule="auto"/>
        <w:ind w:firstLine="720"/>
      </w:pPr>
      <w:r>
        <w:t xml:space="preserve">If you do not want to include an acknowledgments and/or dedication, delete the necessary pages and move the table of contents to appear earlier. </w:t>
      </w:r>
    </w:p>
    <w:p w14:paraId="2FBE68ED" w14:textId="77777777" w:rsidR="00B14524" w:rsidRDefault="00B14524" w:rsidP="00FB392B">
      <w:pPr>
        <w:spacing w:line="360" w:lineRule="auto"/>
      </w:pPr>
    </w:p>
    <w:p w14:paraId="36CC28A3" w14:textId="460C15F2" w:rsidR="00B14524" w:rsidRDefault="00FB392B" w:rsidP="008116E4">
      <w:pPr>
        <w:spacing w:line="360" w:lineRule="auto"/>
      </w:pPr>
      <w:r>
        <w:br w:type="page"/>
      </w:r>
      <w:bookmarkStart w:id="0" w:name="_Hlk195876503"/>
    </w:p>
    <w:p w14:paraId="513FB534" w14:textId="77777777" w:rsidR="00B14524" w:rsidRDefault="00B14524" w:rsidP="008116E4">
      <w:pPr>
        <w:spacing w:line="360" w:lineRule="auto"/>
      </w:pPr>
    </w:p>
    <w:p w14:paraId="14176A61" w14:textId="77777777" w:rsidR="00B14524" w:rsidRDefault="00B14524" w:rsidP="008116E4">
      <w:pPr>
        <w:spacing w:line="360" w:lineRule="auto"/>
      </w:pPr>
    </w:p>
    <w:p w14:paraId="6158C096" w14:textId="77777777" w:rsidR="00B14524" w:rsidRDefault="00B14524" w:rsidP="008116E4">
      <w:pPr>
        <w:spacing w:line="360" w:lineRule="auto"/>
      </w:pPr>
    </w:p>
    <w:p w14:paraId="24E120EC" w14:textId="77777777" w:rsidR="00B14524" w:rsidRDefault="00B14524" w:rsidP="008116E4">
      <w:pPr>
        <w:spacing w:line="360" w:lineRule="auto"/>
      </w:pPr>
    </w:p>
    <w:p w14:paraId="6BB8BCD2" w14:textId="77777777" w:rsidR="00B14524" w:rsidRDefault="00B14524" w:rsidP="008116E4">
      <w:pPr>
        <w:spacing w:line="360" w:lineRule="auto"/>
      </w:pPr>
    </w:p>
    <w:p w14:paraId="2930C23F" w14:textId="77777777" w:rsidR="00B14524" w:rsidRDefault="00B14524" w:rsidP="008116E4">
      <w:pPr>
        <w:spacing w:line="360" w:lineRule="auto"/>
      </w:pPr>
    </w:p>
    <w:p w14:paraId="4E98AB66" w14:textId="77777777" w:rsidR="00B14524" w:rsidRDefault="00B14524" w:rsidP="008116E4">
      <w:pPr>
        <w:spacing w:line="360" w:lineRule="auto"/>
      </w:pPr>
    </w:p>
    <w:p w14:paraId="51F450F4" w14:textId="77777777" w:rsidR="00B14524" w:rsidRDefault="00B14524" w:rsidP="008116E4">
      <w:pPr>
        <w:spacing w:line="360" w:lineRule="auto"/>
      </w:pPr>
    </w:p>
    <w:p w14:paraId="5A1D0618" w14:textId="77777777" w:rsidR="008116E4" w:rsidRDefault="008116E4" w:rsidP="008116E4">
      <w:pPr>
        <w:spacing w:line="360" w:lineRule="auto"/>
      </w:pPr>
    </w:p>
    <w:p w14:paraId="084DEA7D" w14:textId="77777777" w:rsidR="008116E4" w:rsidRDefault="008116E4" w:rsidP="008116E4">
      <w:pPr>
        <w:spacing w:line="360" w:lineRule="auto"/>
      </w:pPr>
    </w:p>
    <w:p w14:paraId="40EDC55C" w14:textId="77777777" w:rsidR="008116E4" w:rsidRDefault="008116E4" w:rsidP="008116E4">
      <w:pPr>
        <w:spacing w:line="360" w:lineRule="auto"/>
      </w:pPr>
    </w:p>
    <w:p w14:paraId="6A10A940" w14:textId="77777777" w:rsidR="008116E4" w:rsidRDefault="008116E4" w:rsidP="008116E4">
      <w:pPr>
        <w:spacing w:line="360" w:lineRule="auto"/>
      </w:pPr>
    </w:p>
    <w:p w14:paraId="24D285DF" w14:textId="77777777" w:rsidR="00B14524" w:rsidRDefault="00B14524" w:rsidP="008116E4">
      <w:pPr>
        <w:spacing w:line="360" w:lineRule="auto"/>
        <w:jc w:val="center"/>
        <w:rPr>
          <w:i/>
        </w:rPr>
      </w:pPr>
      <w:r>
        <w:rPr>
          <w:i/>
        </w:rPr>
        <w:t>Dedication (Optional)</w:t>
      </w:r>
    </w:p>
    <w:p w14:paraId="3B667EB3" w14:textId="77777777" w:rsidR="00B14524" w:rsidRDefault="00B14524" w:rsidP="008116E4">
      <w:pPr>
        <w:spacing w:line="360" w:lineRule="auto"/>
      </w:pPr>
    </w:p>
    <w:p w14:paraId="4B7DA2DC" w14:textId="2A6A92E7" w:rsidR="00B14524" w:rsidRPr="00B14524" w:rsidRDefault="008116E4" w:rsidP="008116E4">
      <w:pPr>
        <w:spacing w:line="360" w:lineRule="auto"/>
        <w:jc w:val="center"/>
        <w:rPr>
          <w:b/>
        </w:rPr>
      </w:pPr>
      <w:r>
        <w:rPr>
          <w:b/>
        </w:rPr>
        <w:br w:type="page"/>
      </w:r>
      <w:bookmarkEnd w:id="0"/>
      <w:r w:rsidR="00B14524" w:rsidRPr="00B14524">
        <w:rPr>
          <w:b/>
        </w:rPr>
        <w:lastRenderedPageBreak/>
        <w:t>TABLE OF CONTENTS</w:t>
      </w:r>
    </w:p>
    <w:p w14:paraId="2DDDAA7D" w14:textId="77777777" w:rsidR="00B14524" w:rsidRDefault="00B14524" w:rsidP="008116E4">
      <w:pPr>
        <w:spacing w:line="360" w:lineRule="auto"/>
      </w:pPr>
    </w:p>
    <w:p w14:paraId="2BE24BB6" w14:textId="77777777" w:rsidR="00B14524" w:rsidRDefault="00B14524" w:rsidP="008116E4">
      <w:pPr>
        <w:tabs>
          <w:tab w:val="right" w:leader="dot" w:pos="9360"/>
        </w:tabs>
        <w:spacing w:line="360" w:lineRule="auto"/>
      </w:pPr>
      <w:r>
        <w:t>CHAPTER 1: INSERT TITLE HERE</w:t>
      </w:r>
      <w:r>
        <w:tab/>
        <w:t>#</w:t>
      </w:r>
    </w:p>
    <w:p w14:paraId="237F57D7" w14:textId="77777777" w:rsidR="00B14524" w:rsidRDefault="00B14524" w:rsidP="008116E4">
      <w:pPr>
        <w:tabs>
          <w:tab w:val="right" w:leader="dot" w:pos="9360"/>
        </w:tabs>
        <w:spacing w:line="360" w:lineRule="auto"/>
      </w:pPr>
      <w:r>
        <w:t>CHAPTER 2: INSERT TITLE HERE</w:t>
      </w:r>
      <w:r>
        <w:tab/>
        <w:t>#</w:t>
      </w:r>
    </w:p>
    <w:p w14:paraId="67599AF6" w14:textId="77777777" w:rsidR="00B14524" w:rsidRDefault="00B14524" w:rsidP="008116E4">
      <w:pPr>
        <w:tabs>
          <w:tab w:val="right" w:leader="dot" w:pos="9360"/>
        </w:tabs>
        <w:spacing w:line="360" w:lineRule="auto"/>
      </w:pPr>
      <w:r>
        <w:t>CHAPTER 3: INSERT TITLE HERE</w:t>
      </w:r>
      <w:r>
        <w:tab/>
        <w:t>#</w:t>
      </w:r>
    </w:p>
    <w:p w14:paraId="739AB09F" w14:textId="77777777" w:rsidR="00B14524" w:rsidRDefault="00B14524" w:rsidP="008116E4">
      <w:pPr>
        <w:tabs>
          <w:tab w:val="right" w:leader="dot" w:pos="9360"/>
        </w:tabs>
        <w:spacing w:line="360" w:lineRule="auto"/>
      </w:pPr>
      <w:r>
        <w:t>CHAPTER 4: INSERT TITLE HERE</w:t>
      </w:r>
      <w:r>
        <w:tab/>
        <w:t>#</w:t>
      </w:r>
    </w:p>
    <w:p w14:paraId="1076BB20" w14:textId="77777777" w:rsidR="00B14524" w:rsidRDefault="00B14524" w:rsidP="008116E4">
      <w:pPr>
        <w:tabs>
          <w:tab w:val="right" w:leader="dot" w:pos="9360"/>
        </w:tabs>
        <w:spacing w:line="360" w:lineRule="auto"/>
      </w:pPr>
      <w:r>
        <w:t>CHAPTER 5: INSERT TITLE HERE</w:t>
      </w:r>
      <w:r>
        <w:tab/>
        <w:t>#</w:t>
      </w:r>
    </w:p>
    <w:p w14:paraId="210DF20F" w14:textId="77777777" w:rsidR="008116E4" w:rsidRPr="00824F62" w:rsidRDefault="008116E4" w:rsidP="008116E4">
      <w:pPr>
        <w:tabs>
          <w:tab w:val="right" w:leader="dot" w:pos="9360"/>
        </w:tabs>
        <w:spacing w:line="360" w:lineRule="auto"/>
      </w:pPr>
      <w:r w:rsidRPr="00824F62">
        <w:t>FIGURES</w:t>
      </w:r>
      <w:r>
        <w:t xml:space="preserve"> AND TABLES</w:t>
      </w:r>
      <w:r w:rsidRPr="00824F62">
        <w:tab/>
      </w:r>
      <w:r>
        <w:t>#</w:t>
      </w:r>
    </w:p>
    <w:p w14:paraId="35F57BBD" w14:textId="77777777" w:rsidR="00B14524" w:rsidRDefault="00B14524" w:rsidP="008116E4">
      <w:pPr>
        <w:tabs>
          <w:tab w:val="right" w:leader="dot" w:pos="9360"/>
        </w:tabs>
        <w:spacing w:line="360" w:lineRule="auto"/>
      </w:pPr>
      <w:r>
        <w:t>REFERENCES</w:t>
      </w:r>
      <w:r>
        <w:tab/>
        <w:t>#</w:t>
      </w:r>
    </w:p>
    <w:p w14:paraId="2598D595" w14:textId="77777777" w:rsidR="00B14524" w:rsidRDefault="00B14524" w:rsidP="008116E4">
      <w:pPr>
        <w:tabs>
          <w:tab w:val="right" w:leader="dot" w:pos="9360"/>
        </w:tabs>
        <w:spacing w:line="360" w:lineRule="auto"/>
      </w:pPr>
      <w:r>
        <w:t>APPENDIX A: INSERT TITLE HERE</w:t>
      </w:r>
      <w:r>
        <w:tab/>
        <w:t>#</w:t>
      </w:r>
    </w:p>
    <w:p w14:paraId="73467963" w14:textId="77777777" w:rsidR="00B14524" w:rsidRDefault="00B14524" w:rsidP="008116E4">
      <w:pPr>
        <w:tabs>
          <w:tab w:val="right" w:leader="dot" w:pos="8640"/>
        </w:tabs>
        <w:spacing w:line="360" w:lineRule="auto"/>
      </w:pPr>
    </w:p>
    <w:p w14:paraId="5AAEA627" w14:textId="77777777" w:rsidR="00D339D7" w:rsidRDefault="00D339D7" w:rsidP="008116E4">
      <w:pPr>
        <w:tabs>
          <w:tab w:val="right" w:leader="dot" w:pos="8640"/>
        </w:tabs>
        <w:spacing w:line="360" w:lineRule="auto"/>
      </w:pPr>
    </w:p>
    <w:p w14:paraId="33FAE986" w14:textId="634004E4" w:rsidR="00D339D7" w:rsidRDefault="00D339D7" w:rsidP="00E543BE">
      <w:r>
        <w:t xml:space="preserve">[Note: Figures and Tables for each chapter may be placed </w:t>
      </w:r>
      <w:r w:rsidR="00483098">
        <w:t xml:space="preserve">as a section </w:t>
      </w:r>
      <w:r>
        <w:t>at the end of each relevant chapter rather than in a single chapter all its own near the end of the document</w:t>
      </w:r>
      <w:r w:rsidR="00483098" w:rsidRPr="00483098">
        <w:t xml:space="preserve"> </w:t>
      </w:r>
      <w:r w:rsidR="00483098">
        <w:t>(f</w:t>
      </w:r>
      <w:r w:rsidR="00483098" w:rsidRPr="00346EBB">
        <w:t>igures</w:t>
      </w:r>
      <w:r w:rsidR="00483098">
        <w:t>/tables</w:t>
      </w:r>
      <w:r w:rsidR="00483098" w:rsidRPr="00346EBB">
        <w:t xml:space="preserve"> grouped </w:t>
      </w:r>
      <w:r w:rsidR="00483098">
        <w:t xml:space="preserve">as a section </w:t>
      </w:r>
      <w:r w:rsidR="00483098" w:rsidRPr="00346EBB">
        <w:t>at the end of a chapter should display the appropriate section heading (i.e., “Figures”, “Tables”, “Figures and Tables”, etc.)</w:t>
      </w:r>
      <w:r>
        <w:t>. The preferred method of numbering figures and tables is using the t</w:t>
      </w:r>
      <w:r w:rsidRPr="00D339D7">
        <w:t>he decimal system (</w:t>
      </w:r>
      <w:r w:rsidR="00F47244">
        <w:t xml:space="preserve">e,g., </w:t>
      </w:r>
      <w:r w:rsidRPr="00D339D7">
        <w:t>1.1, 1.2, 1.3, 2.1, 2.2, etc.), in which the first digit corresponds to the chapter number and the digit after the decimal point is the figure</w:t>
      </w:r>
      <w:r w:rsidR="00F47244">
        <w:t>/table</w:t>
      </w:r>
      <w:r w:rsidRPr="00D339D7">
        <w:t xml:space="preserve"> number within the chapter. (Do not number figures by section (e.g., 1.2.1, 1.3.2</w:t>
      </w:r>
      <w:r w:rsidR="00764C69">
        <w:t>)</w:t>
      </w:r>
      <w:r w:rsidRPr="00D339D7">
        <w:t>.</w:t>
      </w:r>
      <w:r w:rsidR="00764C69">
        <w:t>)</w:t>
      </w:r>
      <w:r w:rsidRPr="00D339D7">
        <w:t xml:space="preserve"> Using this method, figures</w:t>
      </w:r>
      <w:r w:rsidR="00E543BE">
        <w:t>/tables</w:t>
      </w:r>
      <w:r w:rsidRPr="00D339D7">
        <w:t xml:space="preserve"> in Appendix A, B, C, and so forth would be numbered A.1, A.2, B.1, B.2, C.1 and so on.</w:t>
      </w:r>
      <w:r w:rsidR="00F47244">
        <w:t xml:space="preserve"> </w:t>
      </w:r>
      <w:r w:rsidR="00F47244" w:rsidRPr="00346EBB">
        <w:t>Each type of content (figures, tables, etc.) should be numbered independently</w:t>
      </w:r>
      <w:r w:rsidR="00F47244">
        <w:t xml:space="preserve"> and consecutively (e.g., Figure 1.1, Figure 1.2, Table 1.1, Table 1.2, etc.)</w:t>
      </w:r>
      <w:r w:rsidR="00F47244" w:rsidRPr="00346EBB">
        <w:t>.</w:t>
      </w:r>
      <w:r w:rsidR="00E543BE">
        <w:t xml:space="preserve"> </w:t>
      </w:r>
      <w:r w:rsidR="00E543BE" w:rsidRPr="00346EBB">
        <w:t>Figure</w:t>
      </w:r>
      <w:r w:rsidR="00E543BE">
        <w:t>/table</w:t>
      </w:r>
      <w:r w:rsidR="00E543BE" w:rsidRPr="00346EBB">
        <w:t xml:space="preserve"> captions may be single-spaced and are not required to be set in the same font style or size as that of the main text.</w:t>
      </w:r>
      <w:r w:rsidR="00E543BE">
        <w:t xml:space="preserve"> </w:t>
      </w:r>
      <w:r w:rsidR="00E543BE" w:rsidRPr="00346EBB">
        <w:t>Figure</w:t>
      </w:r>
      <w:r w:rsidR="00E543BE">
        <w:t>/table</w:t>
      </w:r>
      <w:r w:rsidR="00E543BE" w:rsidRPr="00346EBB">
        <w:t xml:space="preserve"> captions should appear on the same page as the figure</w:t>
      </w:r>
      <w:r w:rsidR="00E543BE">
        <w:t>/table</w:t>
      </w:r>
      <w:r w:rsidR="00E543BE" w:rsidRPr="00346EBB">
        <w:t xml:space="preserve"> to which they refer. If a </w:t>
      </w:r>
      <w:r w:rsidR="00E543BE">
        <w:t>figure/table</w:t>
      </w:r>
      <w:r w:rsidR="00E543BE" w:rsidRPr="00346EBB">
        <w:t xml:space="preserve"> continues onto the next page, it will need to have a</w:t>
      </w:r>
      <w:r w:rsidR="00E543BE">
        <w:t>n abbreviated</w:t>
      </w:r>
      <w:r w:rsidR="00E543BE" w:rsidRPr="00346EBB">
        <w:t xml:space="preserve"> label </w:t>
      </w:r>
      <w:r w:rsidR="00E543BE">
        <w:t xml:space="preserve">at the top </w:t>
      </w:r>
      <w:r w:rsidR="00E543BE" w:rsidRPr="00346EBB">
        <w:t>such as “</w:t>
      </w:r>
      <w:r w:rsidR="00E96447">
        <w:t>Table</w:t>
      </w:r>
      <w:r w:rsidR="00E543BE" w:rsidRPr="00346EBB">
        <w:t xml:space="preserve"> # (cont.)".</w:t>
      </w:r>
      <w:r w:rsidR="00E543BE">
        <w:t xml:space="preserve"> </w:t>
      </w:r>
      <w:r w:rsidR="00E543BE" w:rsidRPr="00346EBB">
        <w:t>All figures</w:t>
      </w:r>
      <w:r w:rsidR="00E543BE">
        <w:t>/tables</w:t>
      </w:r>
      <w:r w:rsidR="00E543BE" w:rsidRPr="00346EBB">
        <w:t xml:space="preserve"> </w:t>
      </w:r>
      <w:r w:rsidR="00E543BE" w:rsidRPr="00E543BE">
        <w:rPr>
          <w:u w:val="single"/>
        </w:rPr>
        <w:t>must</w:t>
      </w:r>
      <w:r w:rsidR="00E543BE" w:rsidRPr="00346EBB">
        <w:t xml:space="preserve"> fit within the minimum 1-inch margins.</w:t>
      </w:r>
      <w:r w:rsidR="00E543BE">
        <w:t xml:space="preserve"> If the figure/table cannot fit within the 1-inch margins, then place section </w:t>
      </w:r>
      <w:r w:rsidR="00E543BE">
        <w:t>breaks before and after the page and us</w:t>
      </w:r>
      <w:r w:rsidR="00E543BE">
        <w:t>e</w:t>
      </w:r>
      <w:r w:rsidR="00E543BE">
        <w:t xml:space="preserve"> “landscape” orientation for that page</w:t>
      </w:r>
      <w:r w:rsidR="003B553F">
        <w:t xml:space="preserve"> so that the caption and p</w:t>
      </w:r>
      <w:r w:rsidR="003B553F" w:rsidRPr="00346EBB">
        <w:t>age number rotate with the figure</w:t>
      </w:r>
      <w:r w:rsidR="003B553F">
        <w:t>/table</w:t>
      </w:r>
      <w:r w:rsidR="00E543BE" w:rsidRPr="00346EBB">
        <w:t>.</w:t>
      </w:r>
      <w:r>
        <w:t>]</w:t>
      </w:r>
    </w:p>
    <w:p w14:paraId="11C4E8E2" w14:textId="77777777" w:rsidR="00B14524" w:rsidRDefault="00B14524" w:rsidP="00B14524">
      <w:pPr>
        <w:tabs>
          <w:tab w:val="right" w:leader="dot" w:pos="8640"/>
        </w:tabs>
        <w:spacing w:line="480" w:lineRule="auto"/>
      </w:pPr>
    </w:p>
    <w:p w14:paraId="4A26D78E" w14:textId="77777777" w:rsidR="00B14524" w:rsidRDefault="00B14524" w:rsidP="00B14524">
      <w:pPr>
        <w:tabs>
          <w:tab w:val="right" w:leader="dot" w:pos="8640"/>
        </w:tabs>
        <w:spacing w:line="480" w:lineRule="auto"/>
        <w:sectPr w:rsidR="00B14524" w:rsidSect="00B14524">
          <w:footerReference w:type="default" r:id="rId8"/>
          <w:pgSz w:w="12240" w:h="15840"/>
          <w:pgMar w:top="1440" w:right="1440" w:bottom="1440" w:left="1440" w:header="720" w:footer="720" w:gutter="0"/>
          <w:pgNumType w:fmt="lowerRoman"/>
          <w:cols w:space="720"/>
          <w:titlePg/>
          <w:docGrid w:linePitch="360"/>
        </w:sectPr>
      </w:pPr>
    </w:p>
    <w:p w14:paraId="4F2837EE" w14:textId="77777777" w:rsidR="00B14524" w:rsidRDefault="00B14524" w:rsidP="00113AF5">
      <w:pPr>
        <w:spacing w:line="360" w:lineRule="auto"/>
        <w:jc w:val="center"/>
        <w:rPr>
          <w:b/>
        </w:rPr>
      </w:pPr>
      <w:r>
        <w:rPr>
          <w:b/>
        </w:rPr>
        <w:lastRenderedPageBreak/>
        <w:t>CHAPTER 1: INSERT TITLE HERE</w:t>
      </w:r>
    </w:p>
    <w:p w14:paraId="54F67B07" w14:textId="77777777" w:rsidR="00B14524" w:rsidRPr="00B14524" w:rsidRDefault="00B14524" w:rsidP="00113AF5">
      <w:pPr>
        <w:spacing w:line="360" w:lineRule="auto"/>
      </w:pPr>
    </w:p>
    <w:p w14:paraId="3E244D29" w14:textId="77777777" w:rsidR="00113AF5" w:rsidRDefault="00113AF5" w:rsidP="00113AF5">
      <w:pPr>
        <w:spacing w:line="360" w:lineRule="auto"/>
        <w:ind w:firstLine="720"/>
      </w:pPr>
      <w:r>
        <w:t>The main text of your document should begin here. Note: this page begins on A</w:t>
      </w:r>
      <w:r w:rsidRPr="00CA3D25">
        <w:t>rabic</w:t>
      </w:r>
      <w:r>
        <w:t xml:space="preserve"> number “1”.</w:t>
      </w:r>
    </w:p>
    <w:p w14:paraId="11B0FACF" w14:textId="77777777" w:rsidR="00113AF5" w:rsidRDefault="00113AF5" w:rsidP="00113AF5">
      <w:pPr>
        <w:spacing w:line="360" w:lineRule="auto"/>
        <w:ind w:firstLine="720"/>
      </w:pPr>
      <w:r>
        <w:t>You can include headings within the document. Stay consistent with the formatting of the various types of headings (for example, headings could be bold, ALL CAPS, and centered, and then first tier subheadings could be bold, capitalized, and left-aligned, and then second tier subheadings could be plain, italicized, left-aligned, etc.).</w:t>
      </w:r>
    </w:p>
    <w:p w14:paraId="4D9293AA" w14:textId="77777777" w:rsidR="00113AF5" w:rsidRDefault="00113AF5" w:rsidP="00113AF5">
      <w:pPr>
        <w:spacing w:line="360" w:lineRule="auto"/>
      </w:pPr>
    </w:p>
    <w:p w14:paraId="0B37D101" w14:textId="77777777" w:rsidR="00113AF5" w:rsidRPr="00964A09" w:rsidRDefault="00113AF5" w:rsidP="00113AF5">
      <w:pPr>
        <w:spacing w:line="360" w:lineRule="auto"/>
        <w:jc w:val="center"/>
        <w:rPr>
          <w:b/>
          <w:bCs/>
        </w:rPr>
      </w:pPr>
      <w:r>
        <w:rPr>
          <w:b/>
          <w:bCs/>
        </w:rPr>
        <w:t>HEADING</w:t>
      </w:r>
    </w:p>
    <w:p w14:paraId="7759CA95" w14:textId="77777777" w:rsidR="00113AF5" w:rsidRDefault="00113AF5" w:rsidP="00113AF5">
      <w:pPr>
        <w:spacing w:line="360" w:lineRule="auto"/>
        <w:rPr>
          <w:b/>
          <w:bCs/>
        </w:rPr>
      </w:pPr>
      <w:r>
        <w:rPr>
          <w:b/>
          <w:bCs/>
        </w:rPr>
        <w:t>1</w:t>
      </w:r>
      <w:r w:rsidRPr="00964A09">
        <w:rPr>
          <w:b/>
          <w:bCs/>
          <w:vertAlign w:val="superscript"/>
        </w:rPr>
        <w:t>st</w:t>
      </w:r>
      <w:r>
        <w:rPr>
          <w:b/>
          <w:bCs/>
        </w:rPr>
        <w:t xml:space="preserve"> Tier Subheading</w:t>
      </w:r>
    </w:p>
    <w:p w14:paraId="4ABDB150" w14:textId="77777777" w:rsidR="00113AF5" w:rsidRDefault="00113AF5" w:rsidP="00113AF5">
      <w:pPr>
        <w:spacing w:line="360" w:lineRule="auto"/>
        <w:rPr>
          <w:i/>
          <w:iCs/>
        </w:rPr>
      </w:pPr>
      <w:r>
        <w:rPr>
          <w:i/>
          <w:iCs/>
        </w:rPr>
        <w:t>2</w:t>
      </w:r>
      <w:r w:rsidRPr="00964A09">
        <w:rPr>
          <w:i/>
          <w:iCs/>
          <w:vertAlign w:val="superscript"/>
        </w:rPr>
        <w:t>nd</w:t>
      </w:r>
      <w:r>
        <w:rPr>
          <w:i/>
          <w:iCs/>
        </w:rPr>
        <w:t xml:space="preserve"> Tier Subheading</w:t>
      </w:r>
    </w:p>
    <w:p w14:paraId="25D6EB63" w14:textId="77777777" w:rsidR="00744D6F" w:rsidRDefault="00744D6F" w:rsidP="00744D6F">
      <w:pPr>
        <w:spacing w:line="360" w:lineRule="auto"/>
        <w:ind w:firstLine="720"/>
      </w:pPr>
      <w:r>
        <w:t>Always be sure that there is at least one line of text following headings and subheadings at the bottom of a page; otherwise, force the heading/subheading to the top of the next page. In other words, do not leave a dangling heading/subheading alone at the bottom of a page.</w:t>
      </w:r>
    </w:p>
    <w:p w14:paraId="411108E3" w14:textId="77777777" w:rsidR="00744D6F" w:rsidRPr="00964A09" w:rsidRDefault="00744D6F" w:rsidP="00744D6F">
      <w:pPr>
        <w:spacing w:line="360" w:lineRule="auto"/>
        <w:ind w:firstLine="720"/>
      </w:pPr>
      <w:r>
        <w:t>It is recommended that you use Page Breaks rather than many blank lines to force the next section (e.g. the next Chapter, the next table or figure, etc.) onto a new page, so that when you make edits in one section, your next section will remain starting at the top of the next page.</w:t>
      </w:r>
    </w:p>
    <w:p w14:paraId="6A481537" w14:textId="77777777" w:rsidR="00113AF5" w:rsidRPr="00964A09" w:rsidRDefault="00113AF5" w:rsidP="00113AF5">
      <w:pPr>
        <w:spacing w:line="360" w:lineRule="auto"/>
      </w:pPr>
    </w:p>
    <w:sectPr w:rsidR="00113AF5" w:rsidRPr="00964A09" w:rsidSect="00B145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A9A1" w14:textId="77777777" w:rsidR="000A6EFF" w:rsidRDefault="000A6EFF" w:rsidP="00B14524">
      <w:r>
        <w:separator/>
      </w:r>
    </w:p>
  </w:endnote>
  <w:endnote w:type="continuationSeparator" w:id="0">
    <w:p w14:paraId="7E1E9F9A" w14:textId="77777777" w:rsidR="000A6EFF" w:rsidRDefault="000A6EFF" w:rsidP="00B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862A" w14:textId="77777777" w:rsidR="00B14524" w:rsidRDefault="00B14524">
    <w:pPr>
      <w:pStyle w:val="Footer"/>
      <w:jc w:val="center"/>
    </w:pPr>
    <w:r>
      <w:fldChar w:fldCharType="begin"/>
    </w:r>
    <w:r>
      <w:instrText xml:space="preserve"> PAGE   \* MERGEFORMAT </w:instrText>
    </w:r>
    <w:r>
      <w:fldChar w:fldCharType="separate"/>
    </w:r>
    <w:r w:rsidR="00140280">
      <w:rPr>
        <w:noProof/>
      </w:rPr>
      <w:t>1</w:t>
    </w:r>
    <w:r>
      <w:rPr>
        <w:noProof/>
      </w:rPr>
      <w:fldChar w:fldCharType="end"/>
    </w:r>
  </w:p>
  <w:p w14:paraId="114ACF81" w14:textId="77777777" w:rsidR="00B14524" w:rsidRDefault="00B1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2665" w14:textId="77777777" w:rsidR="000A6EFF" w:rsidRDefault="000A6EFF" w:rsidP="00B14524">
      <w:r>
        <w:separator/>
      </w:r>
    </w:p>
  </w:footnote>
  <w:footnote w:type="continuationSeparator" w:id="0">
    <w:p w14:paraId="08316276" w14:textId="77777777" w:rsidR="000A6EFF" w:rsidRDefault="000A6EFF" w:rsidP="00B1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A25CE"/>
    <w:multiLevelType w:val="multilevel"/>
    <w:tmpl w:val="F0DA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98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4"/>
    <w:rsid w:val="00085004"/>
    <w:rsid w:val="000A6EFF"/>
    <w:rsid w:val="00113AF5"/>
    <w:rsid w:val="00140280"/>
    <w:rsid w:val="001D6E38"/>
    <w:rsid w:val="00221883"/>
    <w:rsid w:val="0022665D"/>
    <w:rsid w:val="002C4050"/>
    <w:rsid w:val="00335284"/>
    <w:rsid w:val="00380C78"/>
    <w:rsid w:val="003B553F"/>
    <w:rsid w:val="00483098"/>
    <w:rsid w:val="0052481C"/>
    <w:rsid w:val="005823EF"/>
    <w:rsid w:val="005E4440"/>
    <w:rsid w:val="00665217"/>
    <w:rsid w:val="00744D6F"/>
    <w:rsid w:val="00764C69"/>
    <w:rsid w:val="008116E4"/>
    <w:rsid w:val="00817235"/>
    <w:rsid w:val="0089725F"/>
    <w:rsid w:val="00B14524"/>
    <w:rsid w:val="00B411CA"/>
    <w:rsid w:val="00B73AEE"/>
    <w:rsid w:val="00C06B84"/>
    <w:rsid w:val="00D2788B"/>
    <w:rsid w:val="00D339D7"/>
    <w:rsid w:val="00E543BE"/>
    <w:rsid w:val="00E63CB6"/>
    <w:rsid w:val="00E800E5"/>
    <w:rsid w:val="00E96447"/>
    <w:rsid w:val="00EB5A3E"/>
    <w:rsid w:val="00F47244"/>
    <w:rsid w:val="00FB392B"/>
    <w:rsid w:val="00FB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43357"/>
  <w15:chartTrackingRefBased/>
  <w15:docId w15:val="{9C1F0D16-94AB-4148-A579-004D7004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4524"/>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524"/>
    <w:pPr>
      <w:tabs>
        <w:tab w:val="center" w:pos="4680"/>
        <w:tab w:val="right" w:pos="9360"/>
      </w:tabs>
    </w:pPr>
  </w:style>
  <w:style w:type="character" w:customStyle="1" w:styleId="HeaderChar">
    <w:name w:val="Header Char"/>
    <w:link w:val="Header"/>
    <w:uiPriority w:val="99"/>
    <w:rsid w:val="00B14524"/>
    <w:rPr>
      <w:rFonts w:eastAsia="Calibri" w:cs="Times New Roman"/>
    </w:rPr>
  </w:style>
  <w:style w:type="paragraph" w:styleId="Footer">
    <w:name w:val="footer"/>
    <w:basedOn w:val="Normal"/>
    <w:link w:val="FooterChar"/>
    <w:uiPriority w:val="99"/>
    <w:unhideWhenUsed/>
    <w:rsid w:val="00B14524"/>
    <w:pPr>
      <w:tabs>
        <w:tab w:val="center" w:pos="4680"/>
        <w:tab w:val="right" w:pos="9360"/>
      </w:tabs>
    </w:pPr>
  </w:style>
  <w:style w:type="character" w:customStyle="1" w:styleId="FooterChar">
    <w:name w:val="Footer Char"/>
    <w:link w:val="Footer"/>
    <w:uiPriority w:val="99"/>
    <w:rsid w:val="00B1452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6AB7-F3F3-4435-95AB-7FB2590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Wuchner, Emily M</dc:creator>
  <cp:keywords/>
  <dc:description/>
  <cp:lastModifiedBy>Leigh, Kim</cp:lastModifiedBy>
  <cp:revision>4</cp:revision>
  <dcterms:created xsi:type="dcterms:W3CDTF">2025-04-21T14:44:00Z</dcterms:created>
  <dcterms:modified xsi:type="dcterms:W3CDTF">2025-04-21T16:40:00Z</dcterms:modified>
</cp:coreProperties>
</file>